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61" w:rsidRPr="008A17C9" w:rsidRDefault="000B3861" w:rsidP="000B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8A17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A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вариант</w:t>
      </w:r>
      <w:proofErr w:type="gramEnd"/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17C9">
        <w:rPr>
          <w:rFonts w:ascii="Times New Roman" w:eastAsia="Calibri" w:hAnsi="Times New Roman" w:cs="Times New Roman"/>
          <w:b/>
          <w:sz w:val="28"/>
          <w:szCs w:val="28"/>
        </w:rPr>
        <w:t>Определите  событие</w:t>
      </w:r>
      <w:proofErr w:type="gramEnd"/>
      <w:r w:rsidRPr="008A17C9">
        <w:rPr>
          <w:rFonts w:ascii="Times New Roman" w:eastAsia="Calibri" w:hAnsi="Times New Roman" w:cs="Times New Roman"/>
          <w:b/>
          <w:sz w:val="28"/>
          <w:szCs w:val="28"/>
        </w:rPr>
        <w:t>, с которым связывают начало «холодной войны»:</w:t>
      </w:r>
    </w:p>
    <w:p w:rsidR="000B3861" w:rsidRPr="008A17C9" w:rsidRDefault="000B3861" w:rsidP="000B386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Создание НАТО</w:t>
      </w:r>
    </w:p>
    <w:p w:rsidR="000B3861" w:rsidRPr="008A17C9" w:rsidRDefault="000B3861" w:rsidP="000B386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Корейская война 1950-1953 гг.</w:t>
      </w:r>
    </w:p>
    <w:p w:rsidR="000B3861" w:rsidRPr="008A17C9" w:rsidRDefault="000B3861" w:rsidP="000B386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Испытание советского атомного оружия</w:t>
      </w:r>
    </w:p>
    <w:p w:rsidR="000B3861" w:rsidRPr="008A17C9" w:rsidRDefault="000B3861" w:rsidP="000B386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Речь У. Черчилля в Фултоне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Определите, кто был первым президентом СССР</w:t>
      </w:r>
      <w:r w:rsidRPr="008A17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3861" w:rsidRPr="008A17C9" w:rsidRDefault="000B3861" w:rsidP="000B386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Б. Н. Ельцин</w:t>
      </w:r>
    </w:p>
    <w:p w:rsidR="000B3861" w:rsidRPr="008A17C9" w:rsidRDefault="000B3861" w:rsidP="000B386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М.С. Горбачев</w:t>
      </w:r>
    </w:p>
    <w:p w:rsidR="000B3861" w:rsidRPr="008A17C9" w:rsidRDefault="000B3861" w:rsidP="000B386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Л.И. Брежнев</w:t>
      </w:r>
    </w:p>
    <w:p w:rsidR="000B3861" w:rsidRPr="008A17C9" w:rsidRDefault="000B3861" w:rsidP="000B386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В.И. Ленин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Укажите событие, произошедшее 12 июня 1990 г.:</w:t>
      </w:r>
    </w:p>
    <w:p w:rsidR="000B3861" w:rsidRPr="008A17C9" w:rsidRDefault="000B3861" w:rsidP="000B386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Принятие Декларации о государственном суверенитете РСФСР</w:t>
      </w:r>
    </w:p>
    <w:p w:rsidR="000B3861" w:rsidRPr="008A17C9" w:rsidRDefault="000B3861" w:rsidP="000B386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Путч ГКЧП</w:t>
      </w:r>
    </w:p>
    <w:p w:rsidR="000B3861" w:rsidRPr="008A17C9" w:rsidRDefault="000B3861" w:rsidP="000B386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Роспуск ОВД</w:t>
      </w:r>
    </w:p>
    <w:p w:rsidR="000B3861" w:rsidRPr="008A17C9" w:rsidRDefault="000B3861" w:rsidP="000B386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Начало чековой приватизации в России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Определите </w:t>
      </w:r>
      <w:proofErr w:type="gramStart"/>
      <w:r w:rsidRPr="008A17C9">
        <w:rPr>
          <w:rFonts w:ascii="Times New Roman" w:eastAsia="Calibri" w:hAnsi="Times New Roman" w:cs="Times New Roman"/>
          <w:b/>
          <w:sz w:val="28"/>
          <w:szCs w:val="28"/>
        </w:rPr>
        <w:t>событие,  которое</w:t>
      </w:r>
      <w:proofErr w:type="gramEnd"/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 произошло в СССР 19-21 августа 1991 г.:</w:t>
      </w:r>
    </w:p>
    <w:p w:rsidR="000B3861" w:rsidRPr="008A17C9" w:rsidRDefault="000B3861" w:rsidP="000B386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Очередной съезд народных депутатов</w:t>
      </w:r>
    </w:p>
    <w:p w:rsidR="000B3861" w:rsidRPr="008A17C9" w:rsidRDefault="000B3861" w:rsidP="000B386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Вывод советских войск из Афганистана</w:t>
      </w:r>
    </w:p>
    <w:p w:rsidR="000B3861" w:rsidRPr="008A17C9" w:rsidRDefault="000B3861" w:rsidP="000B386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Попытка государственного переворота</w:t>
      </w:r>
    </w:p>
    <w:p w:rsidR="000B3861" w:rsidRPr="008A17C9" w:rsidRDefault="000B3861" w:rsidP="000B386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Референдум по проблемам сохранения СССР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Укажите, что предусматривало Беловежское соглашение:</w:t>
      </w:r>
    </w:p>
    <w:p w:rsidR="000B3861" w:rsidRPr="008A17C9" w:rsidRDefault="000B3861" w:rsidP="000B386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Принятие новой конституции СССР</w:t>
      </w:r>
    </w:p>
    <w:p w:rsidR="000B3861" w:rsidRPr="008A17C9" w:rsidRDefault="000B3861" w:rsidP="000B386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Вывод советских войск из ГДР</w:t>
      </w:r>
    </w:p>
    <w:p w:rsidR="000B3861" w:rsidRPr="008A17C9" w:rsidRDefault="000B3861" w:rsidP="000B386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Роспуск СССР, создание СНГ</w:t>
      </w:r>
    </w:p>
    <w:p w:rsidR="000B3861" w:rsidRPr="008A17C9" w:rsidRDefault="000B3861" w:rsidP="000B386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Создание ГКЧП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Определите республики, не вошедшие в состав СНГ:</w:t>
      </w:r>
    </w:p>
    <w:p w:rsidR="000B3861" w:rsidRPr="008A17C9" w:rsidRDefault="000B3861" w:rsidP="000B386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Латвия, Эстония, Белоруссия</w:t>
      </w:r>
    </w:p>
    <w:p w:rsidR="000B3861" w:rsidRPr="008A17C9" w:rsidRDefault="000B3861" w:rsidP="000B386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Литва, Латвия, Казахстан</w:t>
      </w:r>
    </w:p>
    <w:p w:rsidR="000B3861" w:rsidRPr="008A17C9" w:rsidRDefault="000B3861" w:rsidP="000B386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Эстония, Латвия, Литва</w:t>
      </w:r>
    </w:p>
    <w:p w:rsidR="000B3861" w:rsidRPr="008A17C9" w:rsidRDefault="000B3861" w:rsidP="000B386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Литва, Латвия, Киргизия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Укажите правопреемника(ков) СССР на международной арене после его распада:</w:t>
      </w:r>
    </w:p>
    <w:p w:rsidR="000B3861" w:rsidRPr="008A17C9" w:rsidRDefault="000B3861" w:rsidP="000B3861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Россия</w:t>
      </w:r>
    </w:p>
    <w:p w:rsidR="000B3861" w:rsidRPr="008A17C9" w:rsidRDefault="000B3861" w:rsidP="000B3861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Россия и Украина</w:t>
      </w:r>
    </w:p>
    <w:p w:rsidR="000B3861" w:rsidRPr="008A17C9" w:rsidRDefault="000B3861" w:rsidP="000B3861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Белоруссия, Украина, Россия</w:t>
      </w:r>
    </w:p>
    <w:p w:rsidR="000B3861" w:rsidRPr="008A17C9" w:rsidRDefault="000B3861" w:rsidP="000B3861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Россия и Казахстан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Определите годы президентства В.В. Путина:</w:t>
      </w:r>
    </w:p>
    <w:p w:rsidR="000B3861" w:rsidRPr="008A17C9" w:rsidRDefault="000B3861" w:rsidP="000B3861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1992-1996 гг.</w:t>
      </w:r>
    </w:p>
    <w:p w:rsidR="000B3861" w:rsidRPr="008A17C9" w:rsidRDefault="000B3861" w:rsidP="000B3861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2000-2008 гг.</w:t>
      </w:r>
    </w:p>
    <w:p w:rsidR="000B3861" w:rsidRPr="008A17C9" w:rsidRDefault="000B3861" w:rsidP="000B3861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1996-2000 гг.</w:t>
      </w:r>
    </w:p>
    <w:p w:rsidR="000B3861" w:rsidRPr="008A17C9" w:rsidRDefault="000B3861" w:rsidP="000B3861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2000-2004 гг.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Соотнесите имена и события:</w:t>
      </w:r>
    </w:p>
    <w:p w:rsidR="000B3861" w:rsidRPr="008A17C9" w:rsidRDefault="000B3861" w:rsidP="000B3861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Проведение политики «</w:t>
      </w:r>
      <w:proofErr w:type="gramStart"/>
      <w:r w:rsidRPr="008A17C9">
        <w:rPr>
          <w:rFonts w:ascii="Times New Roman" w:eastAsia="Calibri" w:hAnsi="Times New Roman" w:cs="Times New Roman"/>
          <w:sz w:val="28"/>
          <w:szCs w:val="28"/>
        </w:rPr>
        <w:t xml:space="preserve">перестройки»   </w:t>
      </w:r>
      <w:proofErr w:type="gramEnd"/>
      <w:r w:rsidRPr="008A17C9">
        <w:rPr>
          <w:rFonts w:ascii="Times New Roman" w:eastAsia="Calibri" w:hAnsi="Times New Roman" w:cs="Times New Roman"/>
          <w:sz w:val="28"/>
          <w:szCs w:val="28"/>
        </w:rPr>
        <w:t xml:space="preserve">     А) М.С. Горбачев</w:t>
      </w:r>
    </w:p>
    <w:p w:rsidR="000B3861" w:rsidRPr="008A17C9" w:rsidRDefault="000B3861" w:rsidP="000B3861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Принятие Конституции 1993 г.                    Б) Б.Н. Ельцин</w:t>
      </w:r>
    </w:p>
    <w:p w:rsidR="000B3861" w:rsidRPr="008A17C9" w:rsidRDefault="000B3861" w:rsidP="000B3861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Авария на Саяно-Шушенской ГЭС             В) Д.А. Медведев</w:t>
      </w:r>
    </w:p>
    <w:p w:rsidR="000B3861" w:rsidRPr="008A17C9" w:rsidRDefault="000B3861" w:rsidP="000B3861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Зимняя олимпиада в Сочи                            Г) В.В. Путин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Соотнесите даты и события:</w:t>
      </w:r>
    </w:p>
    <w:p w:rsidR="000B3861" w:rsidRPr="008A17C9" w:rsidRDefault="000B3861" w:rsidP="000B3861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Распад СССР                                                                А) 1986 г.</w:t>
      </w:r>
    </w:p>
    <w:p w:rsidR="000B3861" w:rsidRPr="008A17C9" w:rsidRDefault="000B3861" w:rsidP="000B3861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Образование НАТО                                                     Б) 1949 г.</w:t>
      </w:r>
    </w:p>
    <w:p w:rsidR="000B3861" w:rsidRPr="008A17C9" w:rsidRDefault="000B3861" w:rsidP="000B3861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Авария на Чернобыльской АЭС                                 В)1991 г.</w:t>
      </w:r>
    </w:p>
    <w:p w:rsidR="000B3861" w:rsidRPr="008A17C9" w:rsidRDefault="000B3861" w:rsidP="000B3861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 xml:space="preserve">Избрание М.С. Горбачева президентом СССР         Г) </w:t>
      </w:r>
      <w:proofErr w:type="gramStart"/>
      <w:r w:rsidRPr="008A17C9">
        <w:rPr>
          <w:rFonts w:ascii="Times New Roman" w:eastAsia="Calibri" w:hAnsi="Times New Roman" w:cs="Times New Roman"/>
          <w:sz w:val="28"/>
          <w:szCs w:val="28"/>
        </w:rPr>
        <w:t>1990  г.</w:t>
      </w:r>
      <w:proofErr w:type="gramEnd"/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Определите город, где произошел теракт 11 сентября 2001 г.:</w:t>
      </w:r>
    </w:p>
    <w:p w:rsidR="000B3861" w:rsidRPr="008A17C9" w:rsidRDefault="000B3861" w:rsidP="000B386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Лондон</w:t>
      </w:r>
    </w:p>
    <w:p w:rsidR="000B3861" w:rsidRPr="008A17C9" w:rsidRDefault="000B3861" w:rsidP="000B386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Мадрид</w:t>
      </w:r>
    </w:p>
    <w:p w:rsidR="000B3861" w:rsidRPr="008A17C9" w:rsidRDefault="000B3861" w:rsidP="000B386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Нью-Йорк</w:t>
      </w:r>
    </w:p>
    <w:p w:rsidR="000B3861" w:rsidRPr="008A17C9" w:rsidRDefault="000B3861" w:rsidP="000B386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Париж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7C9">
        <w:rPr>
          <w:rFonts w:ascii="Times New Roman" w:eastAsia="Calibri" w:hAnsi="Times New Roman" w:cs="Times New Roman"/>
          <w:b/>
          <w:sz w:val="28"/>
          <w:szCs w:val="28"/>
        </w:rPr>
        <w:t>Укажите,  какая</w:t>
      </w:r>
      <w:proofErr w:type="gramEnd"/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 страна </w:t>
      </w:r>
      <w:r w:rsidRPr="008A17C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 является</w:t>
      </w:r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 постоянным членом Совета Безопасности ООН</w:t>
      </w:r>
      <w:r w:rsidRPr="008A17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3861" w:rsidRPr="008A17C9" w:rsidRDefault="000B3861" w:rsidP="000B3861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Китай</w:t>
      </w:r>
    </w:p>
    <w:p w:rsidR="000B3861" w:rsidRPr="008A17C9" w:rsidRDefault="000B3861" w:rsidP="000B3861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Россия</w:t>
      </w:r>
    </w:p>
    <w:p w:rsidR="000B3861" w:rsidRPr="008A17C9" w:rsidRDefault="000B3861" w:rsidP="000B3861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США</w:t>
      </w:r>
    </w:p>
    <w:p w:rsidR="000B3861" w:rsidRPr="008A17C9" w:rsidRDefault="000B3861" w:rsidP="000B3861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Индия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Укажите, что является международной спортивной организацией</w:t>
      </w:r>
      <w:r w:rsidRPr="008A17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3861" w:rsidRPr="008A17C9" w:rsidRDefault="000B3861" w:rsidP="000B3861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МОК;</w:t>
      </w:r>
    </w:p>
    <w:p w:rsidR="000B3861" w:rsidRPr="008A17C9" w:rsidRDefault="000B3861" w:rsidP="000B3861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ЮНЕСКО;</w:t>
      </w:r>
    </w:p>
    <w:p w:rsidR="000B3861" w:rsidRPr="008A17C9" w:rsidRDefault="000B3861" w:rsidP="000B3861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ГРИНПИС;</w:t>
      </w:r>
    </w:p>
    <w:p w:rsidR="000B3861" w:rsidRPr="008A17C9" w:rsidRDefault="000B3861" w:rsidP="000B3861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МВФ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17C9">
        <w:rPr>
          <w:rFonts w:ascii="Times New Roman" w:eastAsia="Calibri" w:hAnsi="Times New Roman" w:cs="Times New Roman"/>
          <w:b/>
          <w:sz w:val="28"/>
          <w:szCs w:val="28"/>
        </w:rPr>
        <w:t>Определите  международный</w:t>
      </w:r>
      <w:proofErr w:type="gramEnd"/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документ, являющийся эталоном прав и свобод человека:</w:t>
      </w:r>
    </w:p>
    <w:p w:rsidR="000B3861" w:rsidRPr="008A17C9" w:rsidRDefault="000B3861" w:rsidP="000B3861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Декларация о принципах международного права;</w:t>
      </w:r>
    </w:p>
    <w:p w:rsidR="000B3861" w:rsidRPr="008A17C9" w:rsidRDefault="000B3861" w:rsidP="000B3861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Декларация прав народов России;</w:t>
      </w:r>
    </w:p>
    <w:p w:rsidR="000B3861" w:rsidRPr="008A17C9" w:rsidRDefault="000B3861" w:rsidP="000B3861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Всеобщая декларация прав человека;</w:t>
      </w:r>
    </w:p>
    <w:p w:rsidR="000B3861" w:rsidRPr="008A17C9" w:rsidRDefault="000B3861" w:rsidP="000B3861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Конвенция о правах ребенка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Укажите, что свойственно экстремизму</w:t>
      </w:r>
      <w:r w:rsidRPr="008A17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3861" w:rsidRPr="008A17C9" w:rsidRDefault="000B3861" w:rsidP="000B386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усиление национального самосознания</w:t>
      </w:r>
    </w:p>
    <w:p w:rsidR="000B3861" w:rsidRPr="008A17C9" w:rsidRDefault="000B3861" w:rsidP="000B386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стремление к захвату чужих территорий</w:t>
      </w:r>
    </w:p>
    <w:p w:rsidR="000B3861" w:rsidRPr="008A17C9" w:rsidRDefault="000B3861" w:rsidP="000B386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разжигание межнациональных конфликтов</w:t>
      </w:r>
    </w:p>
    <w:p w:rsidR="000B3861" w:rsidRPr="008A17C9" w:rsidRDefault="000B3861" w:rsidP="000B386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7C9">
        <w:rPr>
          <w:rFonts w:ascii="Times New Roman" w:eastAsia="Calibri" w:hAnsi="Times New Roman" w:cs="Times New Roman"/>
          <w:sz w:val="28"/>
          <w:szCs w:val="28"/>
        </w:rPr>
        <w:t>проявление крайних взглядов и методов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Дайте определение понятия «интеграция».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Что характерно для однополярной модели мира?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>Раскройте цели создания ООН.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Укажите в хронологической последовательности </w:t>
      </w:r>
      <w:proofErr w:type="gramStart"/>
      <w:r w:rsidRPr="008A17C9">
        <w:rPr>
          <w:rFonts w:ascii="Times New Roman" w:eastAsia="Calibri" w:hAnsi="Times New Roman" w:cs="Times New Roman"/>
          <w:b/>
          <w:sz w:val="28"/>
          <w:szCs w:val="28"/>
        </w:rPr>
        <w:t>лидеров  постсоветской</w:t>
      </w:r>
      <w:proofErr w:type="gramEnd"/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 России.</w:t>
      </w:r>
    </w:p>
    <w:p w:rsidR="000B3861" w:rsidRPr="008A17C9" w:rsidRDefault="000B3861" w:rsidP="000B386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C9">
        <w:rPr>
          <w:rFonts w:ascii="Times New Roman" w:eastAsia="Calibri" w:hAnsi="Times New Roman" w:cs="Times New Roman"/>
          <w:b/>
          <w:sz w:val="28"/>
          <w:szCs w:val="28"/>
        </w:rPr>
        <w:t xml:space="preserve">Приведите 3 примера специализированных учреждений </w:t>
      </w:r>
    </w:p>
    <w:p w:rsidR="000B3861" w:rsidRPr="008A17C9" w:rsidRDefault="000B3861" w:rsidP="000B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8D5" w:rsidRDefault="000B3861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4F7"/>
    <w:multiLevelType w:val="hybridMultilevel"/>
    <w:tmpl w:val="E542C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A73"/>
    <w:multiLevelType w:val="hybridMultilevel"/>
    <w:tmpl w:val="20E450DC"/>
    <w:lvl w:ilvl="0" w:tplc="BEF686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0021C"/>
    <w:multiLevelType w:val="hybridMultilevel"/>
    <w:tmpl w:val="DB96AB28"/>
    <w:lvl w:ilvl="0" w:tplc="1E0AACE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A7EAD"/>
    <w:multiLevelType w:val="hybridMultilevel"/>
    <w:tmpl w:val="95044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B2A"/>
    <w:multiLevelType w:val="hybridMultilevel"/>
    <w:tmpl w:val="51D84A0A"/>
    <w:lvl w:ilvl="0" w:tplc="697419F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82738C"/>
    <w:multiLevelType w:val="hybridMultilevel"/>
    <w:tmpl w:val="4AEA4BB2"/>
    <w:lvl w:ilvl="0" w:tplc="A1E8E0D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A14506E"/>
    <w:multiLevelType w:val="hybridMultilevel"/>
    <w:tmpl w:val="74CE7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FFB"/>
    <w:multiLevelType w:val="hybridMultilevel"/>
    <w:tmpl w:val="AC06DC2C"/>
    <w:lvl w:ilvl="0" w:tplc="0F044E8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5979E9"/>
    <w:multiLevelType w:val="hybridMultilevel"/>
    <w:tmpl w:val="1E90FAE6"/>
    <w:lvl w:ilvl="0" w:tplc="F674665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7900801"/>
    <w:multiLevelType w:val="hybridMultilevel"/>
    <w:tmpl w:val="E35AB2AC"/>
    <w:lvl w:ilvl="0" w:tplc="ED2C44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6296E"/>
    <w:multiLevelType w:val="hybridMultilevel"/>
    <w:tmpl w:val="BAD4F29A"/>
    <w:lvl w:ilvl="0" w:tplc="C9C045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2C56B3F"/>
    <w:multiLevelType w:val="hybridMultilevel"/>
    <w:tmpl w:val="D4CAFB0E"/>
    <w:lvl w:ilvl="0" w:tplc="EF56362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013A2"/>
    <w:multiLevelType w:val="hybridMultilevel"/>
    <w:tmpl w:val="4D065A44"/>
    <w:lvl w:ilvl="0" w:tplc="36302ED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232606"/>
    <w:multiLevelType w:val="hybridMultilevel"/>
    <w:tmpl w:val="D62E5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07C8"/>
    <w:multiLevelType w:val="hybridMultilevel"/>
    <w:tmpl w:val="9666371E"/>
    <w:lvl w:ilvl="0" w:tplc="CDC6E01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67D593D"/>
    <w:multiLevelType w:val="hybridMultilevel"/>
    <w:tmpl w:val="0FACB6F4"/>
    <w:lvl w:ilvl="0" w:tplc="B642883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C8"/>
    <w:rsid w:val="000B3861"/>
    <w:rsid w:val="003B54C8"/>
    <w:rsid w:val="006B4593"/>
    <w:rsid w:val="007C3924"/>
    <w:rsid w:val="009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1B6C-746E-4A94-AE6E-44822351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2020-05-13T10:22:00Z</dcterms:created>
  <dcterms:modified xsi:type="dcterms:W3CDTF">2020-05-13T10:22:00Z</dcterms:modified>
</cp:coreProperties>
</file>