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04178F" w:rsidRPr="0004178F" w:rsidTr="00041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использования ТСО и ИКТ в работе дошкольного учреждения</w:t>
            </w:r>
          </w:p>
        </w:tc>
      </w:tr>
      <w:tr w:rsidR="0004178F" w:rsidRPr="0004178F" w:rsidTr="00041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04178F" w:rsidRPr="0004178F" w:rsidTr="00041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 w:rsidP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04178F" w:rsidRPr="0004178F" w:rsidTr="00041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До следующего урока</w:t>
            </w:r>
          </w:p>
        </w:tc>
      </w:tr>
      <w:tr w:rsidR="0004178F" w:rsidRPr="0004178F" w:rsidTr="00041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F" w:rsidRPr="0004178F" w:rsidRDefault="000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8F">
              <w:rPr>
                <w:rFonts w:ascii="Times New Roman" w:hAnsi="Times New Roman" w:cs="Times New Roman"/>
                <w:sz w:val="28"/>
                <w:szCs w:val="28"/>
              </w:rPr>
              <w:t>Создание сайта педагога ДОУ</w:t>
            </w:r>
          </w:p>
        </w:tc>
      </w:tr>
    </w:tbl>
    <w:p w:rsidR="0004178F" w:rsidRPr="0004178F" w:rsidRDefault="0004178F" w:rsidP="0004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78F" w:rsidRPr="0004178F" w:rsidRDefault="0004178F" w:rsidP="0004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8F">
        <w:rPr>
          <w:rFonts w:ascii="Times New Roman" w:hAnsi="Times New Roman" w:cs="Times New Roman"/>
          <w:sz w:val="28"/>
          <w:szCs w:val="28"/>
        </w:rPr>
        <w:t>Задание:</w:t>
      </w:r>
    </w:p>
    <w:p w:rsidR="0004178F" w:rsidRPr="0004178F" w:rsidRDefault="0004178F" w:rsidP="0004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8F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04178F">
          <w:rPr>
            <w:rStyle w:val="a4"/>
            <w:rFonts w:ascii="Times New Roman" w:hAnsi="Times New Roman" w:cs="Times New Roman"/>
            <w:sz w:val="28"/>
            <w:szCs w:val="28"/>
          </w:rPr>
          <w:t>https://vk.com/videos-13427746?section=album_10</w:t>
        </w:r>
      </w:hyperlink>
      <w:r w:rsidRPr="0004178F">
        <w:rPr>
          <w:rFonts w:ascii="Times New Roman" w:hAnsi="Times New Roman" w:cs="Times New Roman"/>
          <w:sz w:val="28"/>
          <w:szCs w:val="28"/>
        </w:rPr>
        <w:t xml:space="preserve"> изучить темы:</w:t>
      </w:r>
    </w:p>
    <w:p w:rsidR="0004178F" w:rsidRPr="0004178F" w:rsidRDefault="0004178F" w:rsidP="0004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8F">
        <w:rPr>
          <w:rFonts w:ascii="Times New Roman" w:hAnsi="Times New Roman" w:cs="Times New Roman"/>
          <w:sz w:val="28"/>
          <w:szCs w:val="28"/>
        </w:rPr>
        <w:t xml:space="preserve">9. Редакторы </w:t>
      </w:r>
      <w:r w:rsidRPr="0004178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4178F">
        <w:rPr>
          <w:rFonts w:ascii="Times New Roman" w:hAnsi="Times New Roman" w:cs="Times New Roman"/>
          <w:sz w:val="28"/>
          <w:szCs w:val="28"/>
        </w:rPr>
        <w:t xml:space="preserve"> страниц 10. Размещаем в Интернете</w:t>
      </w:r>
    </w:p>
    <w:p w:rsidR="0004178F" w:rsidRPr="0004178F" w:rsidRDefault="0004178F" w:rsidP="0004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8F">
        <w:rPr>
          <w:rFonts w:ascii="Times New Roman" w:hAnsi="Times New Roman" w:cs="Times New Roman"/>
          <w:sz w:val="28"/>
          <w:szCs w:val="28"/>
        </w:rPr>
        <w:t xml:space="preserve">По данным темам выполнить предлагаемые задания и </w:t>
      </w:r>
      <w:r w:rsidRPr="0004178F">
        <w:rPr>
          <w:rFonts w:ascii="Times New Roman" w:hAnsi="Times New Roman" w:cs="Times New Roman"/>
          <w:sz w:val="28"/>
          <w:szCs w:val="28"/>
          <w:highlight w:val="yellow"/>
        </w:rPr>
        <w:t>отправить на проверку</w:t>
      </w:r>
      <w:r w:rsidRPr="0004178F">
        <w:rPr>
          <w:rFonts w:ascii="Times New Roman" w:hAnsi="Times New Roman" w:cs="Times New Roman"/>
          <w:sz w:val="28"/>
          <w:szCs w:val="28"/>
        </w:rPr>
        <w:t>.</w:t>
      </w:r>
    </w:p>
    <w:p w:rsidR="00711223" w:rsidRPr="0004178F" w:rsidRDefault="00711223" w:rsidP="000417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223" w:rsidRPr="0004178F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4178F"/>
    <w:rsid w:val="004F0546"/>
    <w:rsid w:val="00602C93"/>
    <w:rsid w:val="0068031A"/>
    <w:rsid w:val="00711223"/>
    <w:rsid w:val="008560B9"/>
    <w:rsid w:val="008652E6"/>
    <w:rsid w:val="008F07A8"/>
    <w:rsid w:val="00914422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1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s-13427746?section=album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2020-05-14T18:03:00Z</dcterms:modified>
</cp:coreProperties>
</file>